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B9754" w14:textId="267565CB" w:rsidR="009C4853" w:rsidRDefault="009C4853">
      <w:pPr>
        <w:pStyle w:val="Rubrik"/>
        <w:rPr>
          <w:rFonts w:ascii="Aptos" w:hAnsi="Aptos"/>
          <w:b/>
          <w:bCs/>
          <w:sz w:val="28"/>
          <w:szCs w:val="28"/>
        </w:rPr>
      </w:pPr>
      <w:r w:rsidRPr="009C4853">
        <w:rPr>
          <w:rFonts w:ascii="Aptos" w:hAnsi="Aptos"/>
          <w:b/>
          <w:bCs/>
          <w:sz w:val="28"/>
          <w:szCs w:val="28"/>
        </w:rPr>
        <w:t xml:space="preserve">Årsmöte Riksförbundet </w:t>
      </w:r>
      <w:proofErr w:type="spellStart"/>
      <w:r w:rsidRPr="009C4853">
        <w:rPr>
          <w:rFonts w:ascii="Aptos" w:hAnsi="Aptos"/>
          <w:b/>
          <w:bCs/>
          <w:sz w:val="28"/>
          <w:szCs w:val="28"/>
        </w:rPr>
        <w:t>Meänmaa</w:t>
      </w:r>
      <w:proofErr w:type="spellEnd"/>
      <w:r w:rsidRPr="009C4853">
        <w:rPr>
          <w:rFonts w:ascii="Aptos" w:hAnsi="Aptos"/>
          <w:b/>
          <w:bCs/>
          <w:sz w:val="28"/>
          <w:szCs w:val="28"/>
        </w:rPr>
        <w:t xml:space="preserve"> </w:t>
      </w:r>
      <w:proofErr w:type="spellStart"/>
      <w:r w:rsidRPr="009C4853">
        <w:rPr>
          <w:rFonts w:ascii="Aptos" w:hAnsi="Aptos"/>
          <w:b/>
          <w:bCs/>
          <w:sz w:val="28"/>
          <w:szCs w:val="28"/>
        </w:rPr>
        <w:t>Tornionlaakso</w:t>
      </w:r>
      <w:proofErr w:type="spellEnd"/>
      <w:r w:rsidRPr="009C4853">
        <w:rPr>
          <w:rFonts w:ascii="Aptos" w:hAnsi="Aptos"/>
          <w:b/>
          <w:bCs/>
          <w:sz w:val="28"/>
          <w:szCs w:val="28"/>
        </w:rPr>
        <w:t>/Tornedalen</w:t>
      </w:r>
    </w:p>
    <w:p w14:paraId="713C0E17" w14:textId="77777777" w:rsidR="009C4853" w:rsidRDefault="009C4853" w:rsidP="009C4853">
      <w:pPr>
        <w:pStyle w:val="Ingetavstnd"/>
      </w:pPr>
    </w:p>
    <w:p w14:paraId="45067C11" w14:textId="77777777" w:rsidR="009C4853" w:rsidRPr="009C4853" w:rsidRDefault="009C4853" w:rsidP="009C4853">
      <w:pPr>
        <w:pStyle w:val="Ingetavstnd"/>
        <w:rPr>
          <w:noProof/>
        </w:rPr>
      </w:pPr>
      <w:r w:rsidRPr="009C4853">
        <w:rPr>
          <w:noProof/>
        </w:rPr>
        <w:t>Varmt välkomna till Meänmaas årsmöte, som detta år hålls i Jockfall Fishing and Activities 2026-04-24 kl. 13.00 svensk tid. Vi bjuder på kaffe/te och laxsmörgås.</w:t>
      </w:r>
    </w:p>
    <w:p w14:paraId="24D265CE" w14:textId="13373452" w:rsidR="009C4853" w:rsidRPr="009C4853" w:rsidRDefault="009C4853" w:rsidP="009C4853">
      <w:pPr>
        <w:pStyle w:val="Ingetavstnd"/>
      </w:pPr>
      <w:r w:rsidRPr="009C4853">
        <w:rPr>
          <w:noProof/>
        </w:rPr>
        <w:t xml:space="preserve">Anmäl senast 15 april om ni vill delta till: </w:t>
      </w:r>
      <w:hyperlink r:id="rId5" w:history="1">
        <w:r w:rsidRPr="009C4853">
          <w:rPr>
            <w:rStyle w:val="Hyperlnk"/>
            <w:noProof/>
          </w:rPr>
          <w:t>info@meanmaa.net</w:t>
        </w:r>
      </w:hyperlink>
    </w:p>
    <w:p w14:paraId="36984A35" w14:textId="77777777" w:rsidR="009C4853" w:rsidRDefault="009C4853" w:rsidP="009C4853">
      <w:pPr>
        <w:pStyle w:val="Ingetavstnd"/>
        <w:rPr>
          <w:noProof/>
        </w:rPr>
      </w:pPr>
      <w:r w:rsidRPr="009C4853">
        <w:rPr>
          <w:noProof/>
        </w:rPr>
        <w:t>Efter anmälan får ni möteshandlingarna.</w:t>
      </w:r>
    </w:p>
    <w:p w14:paraId="36D1E38B" w14:textId="4766F5B8" w:rsidR="0012721D" w:rsidRDefault="0012721D" w:rsidP="009C4853">
      <w:pPr>
        <w:pStyle w:val="Ingetavstnd"/>
        <w:rPr>
          <w:noProof/>
        </w:rPr>
      </w:pPr>
      <w:r>
        <w:rPr>
          <w:noProof/>
        </w:rPr>
        <w:t>Dagordningen bifogas.</w:t>
      </w:r>
    </w:p>
    <w:p w14:paraId="78DF834A" w14:textId="77777777" w:rsidR="009C4853" w:rsidRDefault="009C4853" w:rsidP="009C4853">
      <w:pPr>
        <w:pStyle w:val="Ingetavstnd"/>
        <w:rPr>
          <w:noProof/>
        </w:rPr>
      </w:pPr>
    </w:p>
    <w:p w14:paraId="73F7EFD7" w14:textId="77777777" w:rsidR="009C4853" w:rsidRPr="009C4853" w:rsidRDefault="009C4853" w:rsidP="009C4853">
      <w:pPr>
        <w:pStyle w:val="Ingetavstnd"/>
        <w:rPr>
          <w:noProof/>
        </w:rPr>
      </w:pPr>
      <w:r w:rsidRPr="009C4853">
        <w:rPr>
          <w:noProof/>
        </w:rPr>
        <w:t>Lämpimästi tervetuloa Meänmaan vuosikokkouksheen, jokka ovat Jockfall Fishing and Activities tänä vuonna 2026-04-24 klo 13.00 R.a. Met tarjoama kahvia/teetä ja lohivoileipiä.</w:t>
      </w:r>
    </w:p>
    <w:p w14:paraId="09B9041E" w14:textId="77777777" w:rsidR="009C4853" w:rsidRPr="009C4853" w:rsidRDefault="009C4853" w:rsidP="009C4853">
      <w:pPr>
        <w:pStyle w:val="Ingetavstnd"/>
      </w:pPr>
      <w:r w:rsidRPr="009C4853">
        <w:rPr>
          <w:noProof/>
        </w:rPr>
        <w:t xml:space="preserve">Ilmottakaa jos haluatta olla myötä viimistään 15. huhtikuuta: </w:t>
      </w:r>
      <w:hyperlink r:id="rId6" w:history="1">
        <w:r w:rsidRPr="009C4853">
          <w:rPr>
            <w:rStyle w:val="Hyperlnk"/>
            <w:noProof/>
          </w:rPr>
          <w:t>info@meanmaa.net</w:t>
        </w:r>
      </w:hyperlink>
    </w:p>
    <w:p w14:paraId="19DFB3DD" w14:textId="77777777" w:rsidR="009C4853" w:rsidRDefault="009C4853" w:rsidP="009C4853">
      <w:pPr>
        <w:pStyle w:val="Ingetavstnd"/>
        <w:rPr>
          <w:noProof/>
        </w:rPr>
      </w:pPr>
      <w:r w:rsidRPr="009C4853">
        <w:rPr>
          <w:noProof/>
        </w:rPr>
        <w:t>Ko tet ilmotatta ette tet haluatta olla myötä met lähätämä kaikki kokkousasiakirjat.</w:t>
      </w:r>
    </w:p>
    <w:p w14:paraId="54EC3763" w14:textId="29ED61BE" w:rsidR="0012721D" w:rsidRDefault="0012721D" w:rsidP="009C4853">
      <w:pPr>
        <w:pStyle w:val="Ingetavstnd"/>
        <w:rPr>
          <w:noProof/>
        </w:rPr>
      </w:pPr>
      <w:r>
        <w:rPr>
          <w:noProof/>
        </w:rPr>
        <w:t>Asiakirja on liitteenä.</w:t>
      </w:r>
    </w:p>
    <w:p w14:paraId="40AB4563" w14:textId="77777777" w:rsidR="00C602E7" w:rsidRDefault="00C602E7" w:rsidP="009C4853">
      <w:pPr>
        <w:pStyle w:val="Ingetavstnd"/>
        <w:rPr>
          <w:noProof/>
        </w:rPr>
      </w:pPr>
    </w:p>
    <w:p w14:paraId="44452902" w14:textId="04649932" w:rsidR="00C602E7" w:rsidRDefault="00C602E7" w:rsidP="009C4853">
      <w:pPr>
        <w:pStyle w:val="Ingetavstnd"/>
        <w:rPr>
          <w:noProof/>
        </w:rPr>
      </w:pPr>
      <w:r>
        <w:rPr>
          <w:noProof/>
        </w:rPr>
        <w:t>Hälsningar/Terhveisiä</w:t>
      </w:r>
    </w:p>
    <w:p w14:paraId="51F9D8FF" w14:textId="5BFE5D62" w:rsidR="00C602E7" w:rsidRDefault="00C602E7" w:rsidP="009C4853">
      <w:pPr>
        <w:pStyle w:val="Ingetavstnd"/>
        <w:rPr>
          <w:noProof/>
        </w:rPr>
      </w:pPr>
      <w:r>
        <w:rPr>
          <w:noProof/>
        </w:rPr>
        <w:t xml:space="preserve">Styrelsen </w:t>
      </w:r>
    </w:p>
    <w:p w14:paraId="723391F6" w14:textId="46372CD5" w:rsidR="00C602E7" w:rsidRDefault="00C602E7" w:rsidP="009C4853">
      <w:pPr>
        <w:pStyle w:val="Ingetavstnd"/>
        <w:rPr>
          <w:noProof/>
        </w:rPr>
      </w:pPr>
      <w:r>
        <w:rPr>
          <w:noProof/>
        </w:rPr>
        <w:t>genom</w:t>
      </w:r>
    </w:p>
    <w:p w14:paraId="531BF3B8" w14:textId="6AE9655B" w:rsidR="00C602E7" w:rsidRDefault="00C602E7" w:rsidP="009C4853">
      <w:pPr>
        <w:pStyle w:val="Ingetavstnd"/>
        <w:rPr>
          <w:noProof/>
        </w:rPr>
      </w:pPr>
      <w:r>
        <w:rPr>
          <w:noProof/>
        </w:rPr>
        <w:t>Kerstin Salomonsson</w:t>
      </w:r>
    </w:p>
    <w:p w14:paraId="7EED97F4" w14:textId="67A01F8E" w:rsidR="00C602E7" w:rsidRPr="009C4853" w:rsidRDefault="00C602E7" w:rsidP="009C4853">
      <w:pPr>
        <w:pStyle w:val="Ingetavstnd"/>
        <w:rPr>
          <w:noProof/>
        </w:rPr>
      </w:pPr>
      <w:r>
        <w:rPr>
          <w:noProof/>
        </w:rPr>
        <w:t>ordförande/puhe</w:t>
      </w:r>
      <w:r w:rsidR="007E67C6">
        <w:rPr>
          <w:noProof/>
        </w:rPr>
        <w:t>e</w:t>
      </w:r>
      <w:r>
        <w:rPr>
          <w:noProof/>
        </w:rPr>
        <w:t>njohtaja</w:t>
      </w:r>
    </w:p>
    <w:p w14:paraId="2E6F53BE" w14:textId="77777777" w:rsidR="009C4853" w:rsidRPr="009C4853" w:rsidRDefault="009C4853" w:rsidP="009C4853">
      <w:pPr>
        <w:pStyle w:val="Ingetavstnd"/>
        <w:rPr>
          <w:noProof/>
        </w:rPr>
      </w:pPr>
    </w:p>
    <w:p w14:paraId="2515811A" w14:textId="77777777" w:rsidR="009C4853" w:rsidRPr="009C4853" w:rsidRDefault="009C4853" w:rsidP="009C4853">
      <w:pPr>
        <w:pStyle w:val="Ingetavstnd"/>
      </w:pPr>
    </w:p>
    <w:p w14:paraId="0746772F" w14:textId="12CADF31" w:rsidR="00686D1C" w:rsidRPr="009C4853" w:rsidRDefault="00686D1C" w:rsidP="009C4853"/>
    <w:sectPr w:rsidR="00686D1C" w:rsidRPr="009C4853" w:rsidSect="00922FA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B3B"/>
    <w:multiLevelType w:val="multilevel"/>
    <w:tmpl w:val="0D18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61188"/>
    <w:multiLevelType w:val="multilevel"/>
    <w:tmpl w:val="7EC8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96DC1"/>
    <w:multiLevelType w:val="multilevel"/>
    <w:tmpl w:val="875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302E09"/>
    <w:multiLevelType w:val="multilevel"/>
    <w:tmpl w:val="2DA2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14E65"/>
    <w:multiLevelType w:val="multilevel"/>
    <w:tmpl w:val="6B5E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1667242">
    <w:abstractNumId w:val="3"/>
  </w:num>
  <w:num w:numId="2" w16cid:durableId="1581476029">
    <w:abstractNumId w:val="1"/>
  </w:num>
  <w:num w:numId="3" w16cid:durableId="307127912">
    <w:abstractNumId w:val="0"/>
  </w:num>
  <w:num w:numId="4" w16cid:durableId="1765612559">
    <w:abstractNumId w:val="2"/>
  </w:num>
  <w:num w:numId="5" w16cid:durableId="1240481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53"/>
    <w:rsid w:val="00097AF5"/>
    <w:rsid w:val="0012721D"/>
    <w:rsid w:val="002920D6"/>
    <w:rsid w:val="0066473D"/>
    <w:rsid w:val="00686D1C"/>
    <w:rsid w:val="006E4842"/>
    <w:rsid w:val="007E67C6"/>
    <w:rsid w:val="008A4B62"/>
    <w:rsid w:val="009118CE"/>
    <w:rsid w:val="00922FA6"/>
    <w:rsid w:val="009C4853"/>
    <w:rsid w:val="00A46FBC"/>
    <w:rsid w:val="00AB0680"/>
    <w:rsid w:val="00C602E7"/>
    <w:rsid w:val="00EB7626"/>
    <w:rsid w:val="00EC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7856BF"/>
  <w15:chartTrackingRefBased/>
  <w15:docId w15:val="{74FC1A42-D4C4-784C-8430-AD7D394C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C4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C4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C4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C4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C4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C4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C4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C4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C4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4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C4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C4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C485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C485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485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485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485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485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C4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C4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C48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C4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C48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85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C485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C485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C4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C485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C4853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9C4853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9C485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eanmaa.net" TargetMode="External"/><Relationship Id="rId5" Type="http://schemas.openxmlformats.org/officeDocument/2006/relationships/hyperlink" Target="mailto:info@meanmaa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97</Words>
  <Characters>690</Characters>
  <Application>Microsoft Office Word</Application>
  <DocSecurity>0</DocSecurity>
  <Lines>22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Salomonsson</dc:creator>
  <cp:keywords/>
  <dc:description/>
  <cp:lastModifiedBy>Kerstin Salomonsson</cp:lastModifiedBy>
  <cp:revision>6</cp:revision>
  <dcterms:created xsi:type="dcterms:W3CDTF">2026-04-03T10:32:00Z</dcterms:created>
  <dcterms:modified xsi:type="dcterms:W3CDTF">2026-04-07T16:17:00Z</dcterms:modified>
</cp:coreProperties>
</file>